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30.55555555555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январь</w:t>
      </w:r>
      <w:br/>
      <w:r>
        <w:rPr>
          <w:rStyle w:val="ItalicText"/>
        </w:rPr>
        <w:t xml:space="preserve">Москва, 26.12.2018</w:t>
      </w:r>
      <w:br/>
    </w:p>
    <w:p>
      <w:pPr>
        <w:pStyle w:val="hStyle"/>
      </w:pPr>
      <w:r>
        <w:rPr>
          <w:rStyle w:val="TitleText"/>
        </w:rPr>
        <w:t xml:space="preserve">Киноприключения самого известного археолога и неистового борца с преступностью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Включайте телеканал «Кинохит» в январе и смотрите всей семьей полные версии киносаг о Человеке-пауке и Индиане Джонсе.</w:t>
      </w:r>
      <w:r>
        <w:rPr/>
        <w:t xml:space="preserve">В январе «Кинохит» покажет культовую военную мелодраму о судьбах лётчиков Второй мировой войны, спортивную драму о преодолении трудностей бейсбольной командой, а также новогоднюю комедию об озорных приключениях коридорного.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10 января в 19:00 — «Район №9»</w:t>
            </w:r>
            <w:br/>
            <w:br/>
            <w:r>
              <w:rPr/>
              <w:t xml:space="preserve">Более 20 лет назад инопланетяне установили первый контакт с Землей. Люди были готовы ко всему - от враждебного вторжения до невероятного технологического прорыва. Ни того, ни другого не произошло. Пришельцы оказались беженцами со своей собственной планеты, и пока мировое сообщество решало, что с ними делать дальше, для них был организован временный лагерь в южноафриканском Районе №9.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2009  г. ЮАР, США, Новая Зеландия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Нил Бломкамп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Шарлто Копли, Джейсон Коуп, Натали Болтт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17 января в 19:00 — «Человек, который изменил всё»</w:t>
            </w:r>
            <w:br/>
            <w:br/>
            <w:r>
              <w:rPr/>
              <w:t xml:space="preserve">Фильм по книге Майкла M. Льюиса, изданной в 2003 году, об Оклендской бейсбольной команде и ее генеральном менеджере, Билли Бине. Его цель - создать конкурентоспособную бейсбольную команду, несмотря на финансовые трудности.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Беннетт Миллер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Брэд Питт, Джона Хилл, Филип Сеймур Хоффман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21 января в 19:00 — «Перл-Харбор»</w:t>
            </w:r>
            <w:br/>
            <w:br/>
            <w:r>
              <w:rPr/>
              <w:t xml:space="preserve">Эта история двух друзей - летчиков. Их судьбы переплавились в топке Второй мировой войны. Их чувства были опалены языками великой страсти. Огонь стал для них вторым домом.</w:t>
            </w:r>
            <w:br/>
            <w:br/>
            <w:r>
              <w:rPr/>
              <w:t xml:space="preserve">Мир рушился, прошлое скрылось в сумерках пожарищ, и теперь за будущее должен был бороться каждый, на земле и на небе, в дружбе и вражде.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2001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Майкл Бэй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Бен Аффлек, Джош Хартнетт, Кейт Бекинсейл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23 января в 20:50 — «Глаза змеи»</w:t>
            </w:r>
            <w:br/>
            <w:br/>
            <w:r>
              <w:rPr/>
              <w:t xml:space="preserve">Начиная с первых сенсационных выстрелов и заканчивая неожиданным финалом, фильм полон загадок и тревожного ожидания. Кейдж играет роль Рика Санторо, эксцентричного детектива полиции Атлантик-Сити, который приходит посмотреть на своего спортивного кумира и заодно поправить свои финансовые дела на тотализаторе.  Внезапная стрельба во время поединка превращает 14 тысяч болельщиков в свидетелей политического убийства. Показания свидетелей, видеозаписи электронной системы наблюдения за казино и информация, полученная от таинственной незнакомки в белом, - все это вместе рисует перед видавшим виды Санторо настолько невероятную картину убийства, что он просто отказывается в нее верить.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1998  г. США,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Брайан Де Пальма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Николас Кейдж, Гэри Синиз, Джон Хёрд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25 января в 20:35 — «Четыре комнаты»</w:t>
            </w:r>
            <w:br/>
            <w:br/>
            <w:r>
              <w:rPr/>
              <w:t xml:space="preserve">Озорная комедия состоит из четырех новелл (каждый режиссёр сделал по одной), связанных одним героем — коридорным Тедом, вышедшим на работу накануне Нового года.  Он попадает на шабаш ведьм, чуть не погибает от руки ревнивого мужа, еле уносит ноги от шаловливых детишек гангстера, принимает участие в странном пари эксцентричных господ.  Но, несмотря на все сомнительные приключения, коридорный сохраняет невозмутимость в любых, самых невероятных ситуациях.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1995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Эллисон Андерс, Александр Рокуэлл, Роберт Родригес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Тим Рот, Айони Скай, Дженнифер Билз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КИНОХИТ. </w:t>
      </w:r>
      <w:r>
        <w:rPr/>
        <w:t xml:space="preserve">Телеканал популярного зарубежного кино всех жанров. Входит в премиальный пакет «Настрой кино!». Фильмы с рейтингом 7+ по версии сайтов kinopoisk.ru и imdb.com. Лучшие киностудии мира, лауреаты престижных премий и конкурсов, эталоны жанра. Круглосуточное вещание без рекламы. Производится компанией 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2024-03-29T10:15:49+00:00</dcterms:created>
  <dcterms:modified xsi:type="dcterms:W3CDTF">2024-03-29T10:15:49+00:00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